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0D" w:rsidRDefault="001A05D1">
      <w:r>
        <w:t>Символы России</w:t>
      </w:r>
    </w:p>
    <w:p w:rsidR="001A05D1" w:rsidRDefault="001A05D1">
      <w:hyperlink r:id="rId4" w:history="1">
        <w:r w:rsidRPr="008D284C">
          <w:rPr>
            <w:rStyle w:val="a3"/>
          </w:rPr>
          <w:t>https://ruxpert.ru/%D0%9D%D0%B0%D1%86%D0%B8%D0%BE%D0%BD%D0%B0%D0%BB%D1%8C%D0%BD%D1%8B%D0%B5_%D1%81%D0%B8%D0%BC%D0%B2%D0%BE%D0%BB%D1%8B_%D0%A0%D0%BE%D1%81%D1%81%D0%B8%D0%B8</w:t>
        </w:r>
      </w:hyperlink>
    </w:p>
    <w:p w:rsidR="001A05D1" w:rsidRDefault="001A05D1"/>
    <w:p w:rsidR="001A05D1" w:rsidRDefault="001B3610">
      <w:r>
        <w:t>Подробный герб Российской империи:</w:t>
      </w:r>
    </w:p>
    <w:p w:rsidR="001B3610" w:rsidRDefault="001B3610">
      <w:hyperlink r:id="rId5" w:history="1">
        <w:r w:rsidRPr="008D284C">
          <w:rPr>
            <w:rStyle w:val="a3"/>
          </w:rPr>
          <w:t>https://images.vector-images.com/102/bigcoat.gif</w:t>
        </w:r>
      </w:hyperlink>
    </w:p>
    <w:p w:rsidR="001B3610" w:rsidRDefault="001B3610"/>
    <w:p w:rsidR="001B3610" w:rsidRDefault="001B3610">
      <w:r>
        <w:t>Гимн Российской империи:</w:t>
      </w:r>
    </w:p>
    <w:p w:rsidR="00CD07DA" w:rsidRDefault="00CD07DA">
      <w:hyperlink r:id="rId6" w:history="1">
        <w:r w:rsidRPr="008D284C">
          <w:rPr>
            <w:rStyle w:val="a3"/>
          </w:rPr>
          <w:t>https://www.rusempire.ru/rossijskaya-imperiya/simvoly-rossijskoj-imperii.html</w:t>
        </w:r>
      </w:hyperlink>
    </w:p>
    <w:p w:rsidR="00CD07DA" w:rsidRDefault="00CD07DA"/>
    <w:p w:rsidR="00CD07DA" w:rsidRDefault="00CD07DA">
      <w:r>
        <w:t>Символика СССР</w:t>
      </w:r>
    </w:p>
    <w:p w:rsidR="00CD07DA" w:rsidRDefault="00CD07DA">
      <w:hyperlink r:id="rId7" w:history="1">
        <w:r w:rsidRPr="008D284C">
          <w:rPr>
            <w:rStyle w:val="a3"/>
          </w:rPr>
          <w:t>http://simvolika.rsl.ru/index.php?f=162</w:t>
        </w:r>
      </w:hyperlink>
    </w:p>
    <w:p w:rsidR="00CD07DA" w:rsidRDefault="00CD07DA"/>
    <w:p w:rsidR="00CD07DA" w:rsidRDefault="00CD07DA">
      <w:bookmarkStart w:id="0" w:name="_GoBack"/>
      <w:bookmarkEnd w:id="0"/>
    </w:p>
    <w:p w:rsidR="00CD07DA" w:rsidRDefault="00CD07DA"/>
    <w:p w:rsidR="00CD07DA" w:rsidRDefault="00CD07DA"/>
    <w:p w:rsidR="00CD07DA" w:rsidRDefault="00CD07DA"/>
    <w:p w:rsidR="001B3610" w:rsidRDefault="001B3610"/>
    <w:sectPr w:rsidR="001B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D1"/>
    <w:rsid w:val="001A05D1"/>
    <w:rsid w:val="001B3610"/>
    <w:rsid w:val="00CD07DA"/>
    <w:rsid w:val="00F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222F"/>
  <w15:chartTrackingRefBased/>
  <w15:docId w15:val="{73FA7BA1-C457-4AB4-BC6C-F4019466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5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A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mvolika.rsl.ru/index.php?f=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empire.ru/rossijskaya-imperiya/simvoly-rossijskoj-imperii.html" TargetMode="External"/><Relationship Id="rId5" Type="http://schemas.openxmlformats.org/officeDocument/2006/relationships/hyperlink" Target="https://images.vector-images.com/102/bigcoat.gif" TargetMode="External"/><Relationship Id="rId4" Type="http://schemas.openxmlformats.org/officeDocument/2006/relationships/hyperlink" Target="https://ruxpert.ru/%D0%9D%D0%B0%D1%86%D0%B8%D0%BE%D0%BD%D0%B0%D0%BB%D1%8C%D0%BD%D1%8B%D0%B5_%D1%81%D0%B8%D0%BC%D0%B2%D0%BE%D0%BB%D1%8B_%D0%A0%D0%BE%D1%81%D1%81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2019-11-06T21:05:00Z</dcterms:created>
  <dcterms:modified xsi:type="dcterms:W3CDTF">2019-11-06T22:19:00Z</dcterms:modified>
</cp:coreProperties>
</file>